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89" w:rsidRPr="0022020E" w:rsidRDefault="00E85389" w:rsidP="00E85389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FD31D5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件3</w:t>
      </w:r>
    </w:p>
    <w:p w:rsidR="00E85389" w:rsidRPr="0022020E" w:rsidRDefault="00E85389" w:rsidP="00E85389">
      <w:pPr>
        <w:spacing w:line="240" w:lineRule="atLeast"/>
        <w:rPr>
          <w:rFonts w:ascii="黑体" w:eastAsia="黑体" w:hAnsi="黑体" w:hint="eastAsia"/>
          <w:sz w:val="10"/>
          <w:szCs w:val="10"/>
        </w:rPr>
      </w:pPr>
      <w:r w:rsidRPr="00FD31D5">
        <w:rPr>
          <w:rFonts w:ascii="黑体" w:eastAsia="黑体" w:hAnsi="黑体" w:hint="eastAsia"/>
          <w:sz w:val="32"/>
          <w:szCs w:val="32"/>
        </w:rPr>
        <w:t xml:space="preserve"> </w:t>
      </w:r>
    </w:p>
    <w:p w:rsidR="00E85389" w:rsidRPr="00FD31D5" w:rsidRDefault="00E85389" w:rsidP="00E85389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 w:rsidRPr="0022020E">
        <w:rPr>
          <w:rFonts w:ascii="方正小标宋简体" w:eastAsia="方正小标宋简体" w:hAnsi="黑体" w:hint="eastAsia"/>
          <w:sz w:val="36"/>
          <w:szCs w:val="36"/>
        </w:rPr>
        <w:t>2019年度广西预防医学会地方病分会先进</w:t>
      </w:r>
      <w:r>
        <w:rPr>
          <w:rFonts w:ascii="方正小标宋简体" w:eastAsia="方正小标宋简体" w:hAnsi="黑体" w:hint="eastAsia"/>
          <w:sz w:val="36"/>
          <w:szCs w:val="36"/>
        </w:rPr>
        <w:t>个人审批</w:t>
      </w:r>
      <w:r w:rsidRPr="0022020E">
        <w:rPr>
          <w:rFonts w:ascii="方正小标宋简体" w:eastAsia="方正小标宋简体" w:hAnsi="黑体" w:hint="eastAsia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E85389" w:rsidRPr="0013342D" w:rsidTr="00802787">
        <w:trPr>
          <w:jc w:val="center"/>
        </w:trPr>
        <w:tc>
          <w:tcPr>
            <w:tcW w:w="1547" w:type="dxa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85389" w:rsidRPr="0013342D" w:rsidTr="00802787">
        <w:trPr>
          <w:jc w:val="center"/>
        </w:trPr>
        <w:tc>
          <w:tcPr>
            <w:tcW w:w="1547" w:type="dxa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85389" w:rsidRPr="0013342D" w:rsidTr="00802787">
        <w:trPr>
          <w:jc w:val="center"/>
        </w:trPr>
        <w:tc>
          <w:tcPr>
            <w:tcW w:w="1547" w:type="dxa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739" w:type="dxa"/>
            <w:gridSpan w:val="5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85389" w:rsidRPr="0013342D" w:rsidTr="00802787">
        <w:trPr>
          <w:jc w:val="center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主要事迹：（限500字）</w:t>
            </w:r>
          </w:p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85389" w:rsidRPr="0013342D" w:rsidTr="00802787">
        <w:trPr>
          <w:jc w:val="center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县（市、区）疾病预防控制中心意见：</w:t>
            </w:r>
          </w:p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85389" w:rsidRPr="0013342D" w:rsidRDefault="00E85389" w:rsidP="00802787">
            <w:pPr>
              <w:spacing w:line="560" w:lineRule="exact"/>
              <w:ind w:firstLineChars="1950" w:firstLine="5460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（盖章）     年    月   日</w:t>
            </w:r>
          </w:p>
        </w:tc>
      </w:tr>
      <w:tr w:rsidR="00E85389" w:rsidRPr="0013342D" w:rsidTr="00802787">
        <w:trPr>
          <w:jc w:val="center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市疾病预防控制中心意见：</w:t>
            </w:r>
          </w:p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85389" w:rsidRPr="0013342D" w:rsidRDefault="00E85389" w:rsidP="00802787">
            <w:pPr>
              <w:spacing w:line="560" w:lineRule="exact"/>
              <w:ind w:firstLineChars="1950" w:firstLine="5460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（盖章）     年    月   日</w:t>
            </w:r>
          </w:p>
        </w:tc>
      </w:tr>
      <w:tr w:rsidR="00E85389" w:rsidRPr="0013342D" w:rsidTr="00802787">
        <w:trPr>
          <w:jc w:val="center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广西预防医学会地方病分会</w:t>
            </w:r>
            <w:r w:rsidRPr="0013342D">
              <w:rPr>
                <w:rFonts w:ascii="仿宋_GB2312" w:eastAsia="仿宋_GB2312" w:hint="eastAsia"/>
                <w:sz w:val="28"/>
                <w:szCs w:val="28"/>
              </w:rPr>
              <w:t>意见：</w:t>
            </w:r>
          </w:p>
          <w:p w:rsidR="00E85389" w:rsidRPr="0013342D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85389" w:rsidRDefault="00E85389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85389" w:rsidRPr="0013342D" w:rsidRDefault="00E85389" w:rsidP="00802787">
            <w:pPr>
              <w:spacing w:line="560" w:lineRule="exact"/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两位副主委或以上签字</w:t>
            </w:r>
            <w:r w:rsidRPr="0013342D">
              <w:rPr>
                <w:rFonts w:ascii="仿宋_GB2312" w:eastAsia="仿宋_GB2312" w:hint="eastAsia"/>
                <w:sz w:val="28"/>
                <w:szCs w:val="28"/>
              </w:rPr>
              <w:t xml:space="preserve">  年    月   日</w:t>
            </w:r>
          </w:p>
        </w:tc>
      </w:tr>
    </w:tbl>
    <w:p w:rsidR="0057796D" w:rsidRPr="00E85389" w:rsidRDefault="00E85389" w:rsidP="00E85389">
      <w:pPr>
        <w:spacing w:line="560" w:lineRule="exact"/>
      </w:pPr>
      <w:r w:rsidRPr="00972612">
        <w:rPr>
          <w:rFonts w:ascii="仿宋_GB2312" w:eastAsia="仿宋_GB2312" w:hint="eastAsia"/>
          <w:sz w:val="28"/>
          <w:szCs w:val="28"/>
        </w:rPr>
        <w:t>填表说明：单位名称要填写全称</w:t>
      </w:r>
    </w:p>
    <w:sectPr w:rsidR="0057796D" w:rsidRPr="00E85389" w:rsidSect="00E85389"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89"/>
    <w:rsid w:val="0057796D"/>
    <w:rsid w:val="00E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8EBBD"/>
  <w15:chartTrackingRefBased/>
  <w15:docId w15:val="{835C43BD-5803-41BE-95CD-2598F4C4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2019-11-12T05:26:00Z</dcterms:created>
  <dcterms:modified xsi:type="dcterms:W3CDTF">2019-11-12T05:26:00Z</dcterms:modified>
</cp:coreProperties>
</file>